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97" w:rsidRPr="001049FC" w:rsidRDefault="00A46097" w:rsidP="00A4609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6</w:t>
      </w:r>
    </w:p>
    <w:p w:rsidR="00A46097" w:rsidRPr="001049FC" w:rsidRDefault="00A46097" w:rsidP="00A4609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к  Договору долгосрочной аренды</w:t>
      </w:r>
    </w:p>
    <w:p w:rsidR="00A46097" w:rsidRPr="001049FC" w:rsidRDefault="00A46097" w:rsidP="00A4609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нежилого помещения № _________ от ___ _________ 20___ г.</w:t>
      </w:r>
    </w:p>
    <w:p w:rsidR="00A46097" w:rsidRDefault="00A46097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46097" w:rsidRDefault="000F5210" w:rsidP="00A4609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Границы ответственности Сторон в части обслуживания </w:t>
      </w:r>
      <w:r w:rsidRPr="001049FC">
        <w:rPr>
          <w:rFonts w:ascii="Times New Roman" w:hAnsi="Times New Roman" w:cs="Times New Roman"/>
          <w:sz w:val="24"/>
        </w:rPr>
        <w:t>систем</w:t>
      </w:r>
      <w:r w:rsidR="001516AD">
        <w:rPr>
          <w:rFonts w:ascii="Times New Roman" w:hAnsi="Times New Roman" w:cs="Times New Roman"/>
          <w:sz w:val="24"/>
        </w:rPr>
        <w:t>ы</w:t>
      </w:r>
      <w:r w:rsidRPr="001049FC">
        <w:rPr>
          <w:rFonts w:ascii="Times New Roman" w:hAnsi="Times New Roman" w:cs="Times New Roman"/>
          <w:sz w:val="24"/>
        </w:rPr>
        <w:t xml:space="preserve"> энергоснабжения</w:t>
      </w:r>
    </w:p>
    <w:p w:rsidR="001516AD" w:rsidRPr="001049FC" w:rsidRDefault="001516AD" w:rsidP="00A4609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46097" w:rsidRDefault="00A46097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46097" w:rsidRDefault="00A46097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46097" w:rsidRDefault="00A46097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74D8B" w:rsidRDefault="00774D8B" w:rsidP="00774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Граница эксплуатационной ответственности </w:t>
      </w:r>
      <w:r w:rsidR="00FE1DC0">
        <w:rPr>
          <w:rFonts w:ascii="Times New Roman" w:hAnsi="Times New Roman" w:cs="Times New Roman"/>
          <w:sz w:val="24"/>
        </w:rPr>
        <w:t xml:space="preserve">в части обслуживания </w:t>
      </w:r>
      <w:r w:rsidR="00FE1DC0" w:rsidRPr="001049FC">
        <w:rPr>
          <w:rFonts w:ascii="Times New Roman" w:hAnsi="Times New Roman" w:cs="Times New Roman"/>
          <w:sz w:val="24"/>
        </w:rPr>
        <w:t>систем</w:t>
      </w:r>
      <w:r w:rsidR="00FE1DC0">
        <w:rPr>
          <w:rFonts w:ascii="Times New Roman" w:hAnsi="Times New Roman" w:cs="Times New Roman"/>
          <w:sz w:val="24"/>
        </w:rPr>
        <w:t>ы</w:t>
      </w:r>
      <w:r w:rsidR="00FE1DC0" w:rsidRPr="001049FC">
        <w:rPr>
          <w:rFonts w:ascii="Times New Roman" w:hAnsi="Times New Roman" w:cs="Times New Roman"/>
          <w:sz w:val="24"/>
        </w:rPr>
        <w:t xml:space="preserve"> энергоснабжения</w:t>
      </w:r>
      <w:r w:rsidR="00FE1DC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между Арендодателем и Арендатором установлена на наконечниках низковольтного кабеля </w:t>
      </w:r>
      <w:proofErr w:type="gramStart"/>
      <w:r>
        <w:rPr>
          <w:rFonts w:ascii="Times New Roman" w:hAnsi="Times New Roman" w:cs="Times New Roman"/>
          <w:sz w:val="24"/>
        </w:rPr>
        <w:t>в ВРУ</w:t>
      </w:r>
      <w:proofErr w:type="gramEnd"/>
      <w:r>
        <w:rPr>
          <w:rFonts w:ascii="Times New Roman" w:hAnsi="Times New Roman" w:cs="Times New Roman"/>
          <w:sz w:val="24"/>
        </w:rPr>
        <w:t xml:space="preserve"> Арендодателя в сторону низковольтного щита (ЩР) Арендатора</w:t>
      </w:r>
    </w:p>
    <w:p w:rsidR="00774D8B" w:rsidRDefault="00774D8B" w:rsidP="00774D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774D8B" w:rsidRDefault="00774D8B" w:rsidP="001516A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F0C27" w:rsidRDefault="006F0C27" w:rsidP="001516A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C5BD1" w:rsidRDefault="001C5BD1" w:rsidP="006F0C2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C5BD1" w:rsidRDefault="001C5BD1" w:rsidP="006F0C2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1516AD" w:rsidRDefault="001516AD" w:rsidP="006F0C2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Границы ответственности Сторон в части обслуживания </w:t>
      </w:r>
      <w:r w:rsidRPr="001049FC">
        <w:rPr>
          <w:rFonts w:ascii="Times New Roman" w:hAnsi="Times New Roman" w:cs="Times New Roman"/>
          <w:sz w:val="24"/>
        </w:rPr>
        <w:t>систем</w:t>
      </w:r>
      <w:r w:rsidR="00D22A68">
        <w:rPr>
          <w:rFonts w:ascii="Times New Roman" w:hAnsi="Times New Roman" w:cs="Times New Roman"/>
          <w:sz w:val="24"/>
        </w:rPr>
        <w:t>ы</w:t>
      </w:r>
      <w:r w:rsidRPr="001049FC">
        <w:rPr>
          <w:rFonts w:ascii="Times New Roman" w:hAnsi="Times New Roman" w:cs="Times New Roman"/>
          <w:sz w:val="24"/>
        </w:rPr>
        <w:t xml:space="preserve"> теплоснабжения</w:t>
      </w: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C5BD1" w:rsidRDefault="001C5BD1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C5BD1" w:rsidRDefault="001C5BD1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6AD" w:rsidRDefault="001516AD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F0C27" w:rsidRDefault="006F0C27" w:rsidP="006F0C2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Границы ответственности Сторон в части обслуживания </w:t>
      </w:r>
      <w:r w:rsidRPr="001049FC">
        <w:rPr>
          <w:rFonts w:ascii="Times New Roman" w:hAnsi="Times New Roman" w:cs="Times New Roman"/>
          <w:sz w:val="24"/>
        </w:rPr>
        <w:t>систем</w:t>
      </w:r>
      <w:r>
        <w:rPr>
          <w:rFonts w:ascii="Times New Roman" w:hAnsi="Times New Roman" w:cs="Times New Roman"/>
          <w:sz w:val="24"/>
        </w:rPr>
        <w:t xml:space="preserve"> </w:t>
      </w:r>
      <w:r w:rsidRPr="001049FC">
        <w:rPr>
          <w:rFonts w:ascii="Times New Roman" w:hAnsi="Times New Roman" w:cs="Times New Roman"/>
          <w:sz w:val="24"/>
        </w:rPr>
        <w:t xml:space="preserve"> водоснабжения, водоотведения</w:t>
      </w:r>
    </w:p>
    <w:p w:rsidR="006F0C27" w:rsidRDefault="006F0C27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82E8B" w:rsidRDefault="00C82E8B" w:rsidP="00A46097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82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912"/>
        <w:gridCol w:w="4913"/>
      </w:tblGrid>
      <w:tr w:rsidR="00A46097" w:rsidRPr="009B496E" w:rsidTr="00C40434">
        <w:trPr>
          <w:trHeight w:val="1955"/>
        </w:trPr>
        <w:tc>
          <w:tcPr>
            <w:tcW w:w="4912" w:type="dxa"/>
          </w:tcPr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Заместитель управляющего</w:t>
            </w: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Омским отделением № 8634</w:t>
            </w: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_______________/ Мусалимова С.С. /</w:t>
            </w: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913" w:type="dxa"/>
          </w:tcPr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bookmarkStart w:id="0" w:name="_GoBack"/>
            <w:bookmarkEnd w:id="0"/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46097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</w:t>
            </w:r>
          </w:p>
          <w:p w:rsidR="00A46097" w:rsidRPr="009B496E" w:rsidRDefault="00A46097" w:rsidP="00C404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</w:tr>
    </w:tbl>
    <w:p w:rsidR="0062086D" w:rsidRPr="00F1569A" w:rsidRDefault="0062086D">
      <w:pPr>
        <w:rPr>
          <w:rFonts w:ascii="Times New Roman" w:hAnsi="Times New Roman" w:cs="Times New Roman"/>
          <w:sz w:val="24"/>
        </w:rPr>
      </w:pPr>
    </w:p>
    <w:sectPr w:rsidR="0062086D" w:rsidRPr="00F1569A" w:rsidSect="00774D8B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0D"/>
    <w:rsid w:val="00067FEE"/>
    <w:rsid w:val="000F5210"/>
    <w:rsid w:val="001516AD"/>
    <w:rsid w:val="001C14BE"/>
    <w:rsid w:val="001C5BD1"/>
    <w:rsid w:val="00532F4B"/>
    <w:rsid w:val="0062086D"/>
    <w:rsid w:val="006F0C27"/>
    <w:rsid w:val="00713EF8"/>
    <w:rsid w:val="00774D8B"/>
    <w:rsid w:val="00836E34"/>
    <w:rsid w:val="008E7F5B"/>
    <w:rsid w:val="00A46097"/>
    <w:rsid w:val="00C82E8B"/>
    <w:rsid w:val="00D22A68"/>
    <w:rsid w:val="00DF2F5E"/>
    <w:rsid w:val="00F1569A"/>
    <w:rsid w:val="00F9380D"/>
    <w:rsid w:val="00FC52B7"/>
    <w:rsid w:val="00FC60AD"/>
    <w:rsid w:val="00FE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117</Words>
  <Characters>673</Characters>
  <Application>Microsoft Office Word</Application>
  <DocSecurity>0</DocSecurity>
  <Lines>5</Lines>
  <Paragraphs>1</Paragraphs>
  <ScaleCrop>false</ScaleCrop>
  <Company>Сбербанк России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Шерстюк Анатолий Васильевич</cp:lastModifiedBy>
  <cp:revision>18</cp:revision>
  <dcterms:created xsi:type="dcterms:W3CDTF">2018-07-06T10:02:00Z</dcterms:created>
  <dcterms:modified xsi:type="dcterms:W3CDTF">2019-01-23T06:37:00Z</dcterms:modified>
</cp:coreProperties>
</file>